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C3590A" w:rsidRDefault="000B2274" w:rsidP="00C3590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>казен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>урхачинская</w:t>
      </w:r>
      <w:proofErr w:type="spellEnd"/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»</w:t>
      </w:r>
      <w:r w:rsidRPr="000B2274">
        <w:rPr>
          <w:b/>
          <w:lang w:val="ru-RU"/>
        </w:rPr>
        <w:br/>
      </w:r>
      <w:r w:rsidR="00F802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63755" w:rsidRDefault="000B22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</w:t>
      </w:r>
      <w:r w:rsidR="00C359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АЗ </w:t>
      </w:r>
    </w:p>
    <w:p w:rsidR="00C3590A" w:rsidRPr="00C3590A" w:rsidRDefault="00C3590A" w:rsidP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От</w:t>
      </w:r>
      <w:r w:rsidR="00FD5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D513F">
        <w:rPr>
          <w:rFonts w:hAnsi="Times New Roman" w:cs="Times New Roman"/>
          <w:color w:val="000000"/>
          <w:sz w:val="24"/>
          <w:szCs w:val="24"/>
          <w:lang w:val="ru-RU"/>
        </w:rPr>
        <w:t>1.03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.2020г.                                                                                                       №</w:t>
      </w:r>
      <w:r w:rsidR="00FD513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17</w:t>
      </w:r>
    </w:p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C3590A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C35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Магомедову Г.Р.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FD513F">
        <w:rPr>
          <w:rFonts w:hAnsi="Times New Roman" w:cs="Times New Roman"/>
          <w:color w:val="000000"/>
          <w:sz w:val="24"/>
          <w:szCs w:val="24"/>
          <w:lang w:val="ru-RU"/>
        </w:rPr>
        <w:t xml:space="preserve"> по 30.04.2020г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gram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Магомедову Г.Р.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М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Сурхачинская</w:t>
      </w:r>
      <w:proofErr w:type="spellEnd"/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802E4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F802E4" w:rsidP="00F802E4">
      <w:pPr>
        <w:tabs>
          <w:tab w:val="left" w:pos="175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Директор школы                                    М.А.Гасанов</w:t>
      </w:r>
    </w:p>
    <w:p w:rsidR="000B2274" w:rsidRDefault="00F802E4" w:rsidP="00F802E4">
      <w:pPr>
        <w:tabs>
          <w:tab w:val="left" w:pos="1200"/>
          <w:tab w:val="left" w:pos="568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Г.Р.Магомедов</w:t>
      </w: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02E4" w:rsidRDefault="00F802E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FD51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590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D513F">
        <w:rPr>
          <w:rFonts w:hAnsi="Times New Roman" w:cs="Times New Roman"/>
          <w:color w:val="000000"/>
          <w:sz w:val="24"/>
          <w:szCs w:val="24"/>
          <w:lang w:val="ru-RU"/>
        </w:rPr>
        <w:t>1.03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C359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13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17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2925"/>
        <w:gridCol w:w="2958"/>
      </w:tblGrid>
      <w:tr w:rsidR="00C3590A" w:rsidRPr="00B52CC2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Default="00C359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B52CC2" w:rsidRDefault="00C359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590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C3590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Магомедова У.А.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Курбанова Э.М.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C3590A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Курбанова М.К.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Салихова Г.И.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Касумова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590A" w:rsidTr="00C3590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C3590A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Каримова И.М.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90A" w:rsidRPr="000B2274" w:rsidRDefault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590A" w:rsidRPr="000B2274" w:rsidRDefault="00C3590A" w:rsidP="00C359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2C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2274"/>
    <w:rsid w:val="00263755"/>
    <w:rsid w:val="002C352A"/>
    <w:rsid w:val="002D33B1"/>
    <w:rsid w:val="002D3591"/>
    <w:rsid w:val="003514A0"/>
    <w:rsid w:val="004F7E17"/>
    <w:rsid w:val="005A05CE"/>
    <w:rsid w:val="00653AF6"/>
    <w:rsid w:val="00714137"/>
    <w:rsid w:val="007E669A"/>
    <w:rsid w:val="00B52CC2"/>
    <w:rsid w:val="00B73A5A"/>
    <w:rsid w:val="00C3590A"/>
    <w:rsid w:val="00E438A1"/>
    <w:rsid w:val="00E87615"/>
    <w:rsid w:val="00ED6584"/>
    <w:rsid w:val="00F01E19"/>
    <w:rsid w:val="00F802E4"/>
    <w:rsid w:val="00FD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2020-04-10T07:35:00Z</cp:lastPrinted>
  <dcterms:created xsi:type="dcterms:W3CDTF">2020-03-21T11:47:00Z</dcterms:created>
  <dcterms:modified xsi:type="dcterms:W3CDTF">2020-04-10T07:35:00Z</dcterms:modified>
</cp:coreProperties>
</file>